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85" w:tblpY="-267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1"/>
      </w:tblGrid>
      <w:tr w:rsidR="00417DC8" w:rsidRPr="0046508C" w14:paraId="2588B454" w14:textId="77777777" w:rsidTr="00417DC8">
        <w:trPr>
          <w:trHeight w:val="3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41E5" w14:textId="77777777" w:rsidR="00417DC8" w:rsidRPr="0046508C" w:rsidRDefault="00417DC8" w:rsidP="000B648D">
            <w:pPr>
              <w:spacing w:before="40" w:after="40"/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Plan, Do, Study, Act </w:t>
            </w:r>
          </w:p>
        </w:tc>
      </w:tr>
      <w:tr w:rsidR="00417DC8" w:rsidRPr="0046508C" w14:paraId="6588B9E9" w14:textId="77777777" w:rsidTr="00417DC8">
        <w:trPr>
          <w:trHeight w:val="3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AE98" w14:textId="77777777" w:rsidR="00417DC8" w:rsidRPr="0046508C" w:rsidRDefault="00417DC8" w:rsidP="000B648D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Organization/Department name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 xml:space="preserve">:                                                                                                             </w:t>
            </w:r>
            <w:r w:rsidRPr="0046508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Today’s date: </w:t>
            </w:r>
          </w:p>
        </w:tc>
      </w:tr>
      <w:tr w:rsidR="00417DC8" w:rsidRPr="0046508C" w14:paraId="4835AF8D" w14:textId="77777777" w:rsidTr="00417DC8">
        <w:trPr>
          <w:trHeight w:val="34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FE6E" w14:textId="77777777" w:rsidR="00417DC8" w:rsidRPr="0046508C" w:rsidRDefault="00417DC8" w:rsidP="000B648D">
            <w:pPr>
              <w:spacing w:before="40" w:after="40"/>
              <w:ind w:right="2316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Area of focus:</w:t>
            </w:r>
          </w:p>
          <w:p w14:paraId="433D932F" w14:textId="77777777" w:rsidR="00417DC8" w:rsidRPr="0046508C" w:rsidRDefault="00417DC8" w:rsidP="000B648D">
            <w:pPr>
              <w:spacing w:before="40" w:after="40"/>
              <w:ind w:right="2316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  <w:p w14:paraId="2C444805" w14:textId="77777777" w:rsidR="00417DC8" w:rsidRPr="0046508C" w:rsidRDefault="00417DC8" w:rsidP="000B648D">
            <w:pPr>
              <w:spacing w:after="4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What principle does it target?</w:t>
            </w:r>
          </w:p>
          <w:p w14:paraId="528BA867" w14:textId="396E91BC" w:rsidR="00417DC8" w:rsidRPr="0046508C" w:rsidRDefault="00AA1985" w:rsidP="000B648D">
            <w:pPr>
              <w:spacing w:line="240" w:lineRule="auto"/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  <w:sdt>
              <w:sdtPr>
                <w:rPr>
                  <w:rFonts w:ascii="Arial" w:hAnsi="Arial" w:cs="Arial"/>
                  <w:b/>
                  <w:color w:val="008000"/>
                  <w:sz w:val="24"/>
                  <w:szCs w:val="24"/>
                  <w:lang w:eastAsia="zh-CN"/>
                </w:rPr>
                <w:id w:val="11202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8" w:rsidRPr="0046508C">
                  <w:rPr>
                    <w:rFonts w:ascii="Segoe UI Symbol" w:eastAsia="MS Gothic" w:hAnsi="Segoe UI Symbol" w:cs="Segoe UI Symbol"/>
                    <w:b/>
                    <w:color w:val="008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417DC8"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 </w:t>
            </w:r>
            <w:r w:rsidR="000A6990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Safety</w:t>
            </w:r>
            <w:r w:rsidR="00417DC8"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           </w:t>
            </w:r>
            <w:r w:rsidR="00417DC8" w:rsidRPr="0046508C">
              <w:rPr>
                <w:rFonts w:ascii="Segoe UI Symbol" w:eastAsia="MS Gothic" w:hAnsi="Segoe UI Symbol" w:cs="Segoe UI Symbol"/>
                <w:b/>
                <w:color w:val="008000"/>
                <w:sz w:val="24"/>
                <w:szCs w:val="24"/>
                <w:lang w:eastAsia="zh-CN"/>
              </w:rPr>
              <w:t>☐</w:t>
            </w:r>
            <w:r w:rsidR="000A6990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Trustworthiness &amp; transparency</w:t>
            </w:r>
          </w:p>
          <w:p w14:paraId="52C86749" w14:textId="5F0C9066" w:rsidR="00417DC8" w:rsidRPr="0046508C" w:rsidRDefault="00AA1985" w:rsidP="000B648D">
            <w:pPr>
              <w:spacing w:line="240" w:lineRule="auto"/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  <w:sdt>
              <w:sdtPr>
                <w:rPr>
                  <w:rFonts w:ascii="Arial" w:hAnsi="Arial" w:cs="Arial"/>
                  <w:b/>
                  <w:color w:val="008000"/>
                  <w:sz w:val="24"/>
                  <w:szCs w:val="24"/>
                  <w:lang w:eastAsia="zh-CN"/>
                </w:rPr>
                <w:id w:val="5227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8" w:rsidRPr="0046508C">
                  <w:rPr>
                    <w:rFonts w:ascii="Segoe UI Symbol" w:eastAsia="MS Gothic" w:hAnsi="Segoe UI Symbol" w:cs="Segoe UI Symbol"/>
                    <w:b/>
                    <w:color w:val="008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417DC8"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 </w:t>
            </w:r>
            <w:r w:rsidR="000A6990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Peer support</w:t>
            </w:r>
            <w:r w:rsidR="00417DC8"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                     </w:t>
            </w:r>
            <w:r w:rsidR="00417DC8" w:rsidRPr="0046508C">
              <w:rPr>
                <w:rFonts w:ascii="Segoe UI Symbol" w:eastAsia="MS Gothic" w:hAnsi="Segoe UI Symbol" w:cs="Segoe UI Symbol"/>
                <w:b/>
                <w:color w:val="008000"/>
                <w:sz w:val="24"/>
                <w:szCs w:val="24"/>
                <w:lang w:eastAsia="zh-CN"/>
              </w:rPr>
              <w:t>☐</w:t>
            </w:r>
            <w:r w:rsidR="00417DC8"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Collaboration &amp; </w:t>
            </w:r>
            <w:r w:rsidR="000A6990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mutuality</w:t>
            </w:r>
          </w:p>
          <w:p w14:paraId="6D2F3CA0" w14:textId="458A605B" w:rsidR="00417DC8" w:rsidRPr="0046508C" w:rsidRDefault="00AA1985" w:rsidP="000B648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sdt>
              <w:sdtPr>
                <w:rPr>
                  <w:rFonts w:ascii="Arial" w:hAnsi="Arial" w:cs="Arial"/>
                  <w:b/>
                  <w:color w:val="008000"/>
                  <w:sz w:val="24"/>
                  <w:szCs w:val="24"/>
                  <w:lang w:eastAsia="zh-CN"/>
                </w:rPr>
                <w:id w:val="-5148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8" w:rsidRPr="0046508C">
                  <w:rPr>
                    <w:rFonts w:ascii="Segoe UI Symbol" w:eastAsia="MS Gothic" w:hAnsi="Segoe UI Symbol" w:cs="Segoe UI Symbol"/>
                    <w:b/>
                    <w:color w:val="008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417DC8"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 Cultural</w:t>
            </w:r>
            <w:r w:rsidR="000A6990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, historical &amp; gender issues </w:t>
            </w:r>
            <w:r w:rsidR="00417DC8" w:rsidRPr="0046508C">
              <w:rPr>
                <w:rFonts w:ascii="Segoe UI Symbol" w:eastAsia="MS Gothic" w:hAnsi="Segoe UI Symbol" w:cs="Segoe UI Symbol"/>
                <w:b/>
                <w:color w:val="008000"/>
                <w:sz w:val="24"/>
                <w:szCs w:val="24"/>
                <w:lang w:eastAsia="zh-CN"/>
              </w:rPr>
              <w:t>☐</w:t>
            </w:r>
            <w:r w:rsidR="00417DC8"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 </w:t>
            </w:r>
            <w:r w:rsidR="000A6990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Empowerment &amp; choice</w:t>
            </w:r>
          </w:p>
        </w:tc>
      </w:tr>
      <w:tr w:rsidR="00417DC8" w:rsidRPr="0046508C" w14:paraId="2FD3954E" w14:textId="77777777" w:rsidTr="00417DC8">
        <w:trPr>
          <w:trHeight w:val="151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D94" w14:textId="77777777" w:rsidR="00417DC8" w:rsidRPr="0046508C" w:rsidRDefault="00417DC8" w:rsidP="000B648D">
            <w:pPr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What is the strategy being tested? </w:t>
            </w:r>
          </w:p>
          <w:p w14:paraId="648A69EF" w14:textId="77777777" w:rsidR="00417DC8" w:rsidRPr="0046508C" w:rsidRDefault="00417DC8" w:rsidP="000B648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2D0EE77E" w14:textId="77777777" w:rsidR="00417DC8" w:rsidRPr="0046508C" w:rsidRDefault="00417DC8" w:rsidP="000B648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Anticipated start date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417DC8" w:rsidRPr="0046508C" w14:paraId="3C34F2FE" w14:textId="77777777" w:rsidTr="00417DC8">
        <w:trPr>
          <w:trHeight w:val="151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A494" w14:textId="77777777" w:rsidR="00417DC8" w:rsidRPr="0046508C" w:rsidRDefault="00417DC8" w:rsidP="000B648D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PLAN</w:t>
            </w:r>
          </w:p>
          <w:tbl>
            <w:tblPr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03"/>
              <w:gridCol w:w="1444"/>
              <w:gridCol w:w="1404"/>
              <w:gridCol w:w="1257"/>
              <w:gridCol w:w="3857"/>
            </w:tblGrid>
            <w:tr w:rsidR="00417DC8" w:rsidRPr="0046508C" w14:paraId="4F12420C" w14:textId="77777777" w:rsidTr="000B648D"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bottom"/>
                  <w:hideMark/>
                </w:tcPr>
                <w:p w14:paraId="039DBA67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 xml:space="preserve">List the tasks necessary to complete the strategy: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5504C5D4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>Person responsible (who)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bottom"/>
                  <w:hideMark/>
                </w:tcPr>
                <w:p w14:paraId="332629A3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 xml:space="preserve">Anticipated Due date  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bottom"/>
                  <w:hideMark/>
                </w:tcPr>
                <w:p w14:paraId="5A1820F7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 xml:space="preserve">Check when complete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6AB579E5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>Notes and observations</w:t>
                  </w:r>
                </w:p>
              </w:tc>
            </w:tr>
            <w:tr w:rsidR="00417DC8" w:rsidRPr="0046508C" w14:paraId="5EBA514C" w14:textId="77777777" w:rsidTr="000B648D"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A9DE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>1.</w:t>
                  </w:r>
                </w:p>
                <w:p w14:paraId="6B8D6584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C57D0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19EE6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9E3AE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instrText xml:space="preserve"> FORMCHECKBOX </w:instrText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separate"/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04315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17DC8" w:rsidRPr="0046508C" w14:paraId="58B1916D" w14:textId="77777777" w:rsidTr="000B648D"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DB431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>2.</w:t>
                  </w:r>
                </w:p>
                <w:p w14:paraId="6A867EA2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50DF4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52234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E198E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instrText xml:space="preserve"> FORMCHECKBOX </w:instrText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separate"/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72F62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17DC8" w:rsidRPr="0046508C" w14:paraId="274895FB" w14:textId="77777777" w:rsidTr="000B648D"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4DFBC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>3.</w:t>
                  </w:r>
                </w:p>
                <w:p w14:paraId="34A800AC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8401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AD2B6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25A5F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instrText xml:space="preserve"> FORMCHECKBOX </w:instrText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separate"/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1C893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17DC8" w:rsidRPr="0046508C" w14:paraId="48ECD04F" w14:textId="77777777" w:rsidTr="000B648D">
              <w:trPr>
                <w:trHeight w:val="674"/>
              </w:trPr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E8B36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>4.</w:t>
                  </w:r>
                </w:p>
                <w:p w14:paraId="111F65F8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79C47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3510B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8F993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instrText xml:space="preserve"> FORMCHECKBOX </w:instrText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separate"/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B496D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17DC8" w:rsidRPr="0046508C" w14:paraId="0A173C08" w14:textId="77777777" w:rsidTr="000B648D"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04E40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>5.</w:t>
                  </w:r>
                </w:p>
                <w:p w14:paraId="66C6C823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8CD37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5A367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A79F6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instrText xml:space="preserve"> FORMCHECKBOX </w:instrText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separate"/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5C082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17DC8" w:rsidRPr="0046508C" w14:paraId="01C126F9" w14:textId="77777777" w:rsidTr="000B648D"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6BBAD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t>6.</w:t>
                  </w:r>
                </w:p>
                <w:p w14:paraId="583A9B3C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24043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820A8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9B076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instrText xml:space="preserve"> FORMCHECKBOX </w:instrText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r>
                  <w:r w:rsidR="00AA1985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separate"/>
                  </w:r>
                  <w:r w:rsidRPr="0046508C"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37A22" w14:textId="77777777" w:rsidR="00417DC8" w:rsidRPr="0046508C" w:rsidRDefault="00417DC8" w:rsidP="00AA1985">
                  <w:pPr>
                    <w:framePr w:hSpace="180" w:wrap="around" w:vAnchor="text" w:hAnchor="page" w:x="685" w:y="-267"/>
                    <w:spacing w:before="20" w:line="276" w:lineRule="auto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6A00CFE8" w14:textId="77777777" w:rsidR="00417DC8" w:rsidRPr="0046508C" w:rsidRDefault="00417DC8" w:rsidP="000B648D">
            <w:pPr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417DC8" w:rsidRPr="0046508C" w14:paraId="3A6638AF" w14:textId="77777777" w:rsidTr="00417DC8">
        <w:trPr>
          <w:trHeight w:val="8633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07B" w14:textId="689F5374" w:rsidR="00417DC8" w:rsidRPr="0046508C" w:rsidRDefault="00417DC8" w:rsidP="000B648D">
            <w:pPr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lastRenderedPageBreak/>
              <w:t>Impacts: What are the anticipated impacts of this strategy? (for example, what will look, feel, or be different shortly after we implement this strategy?)</w:t>
            </w:r>
          </w:p>
          <w:p w14:paraId="72971016" w14:textId="77777777" w:rsidR="00417DC8" w:rsidRPr="0046508C" w:rsidRDefault="00417DC8" w:rsidP="000B648D">
            <w:pPr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</w:p>
          <w:p w14:paraId="2851214B" w14:textId="77777777" w:rsidR="00417DC8" w:rsidRPr="0046508C" w:rsidRDefault="00417DC8" w:rsidP="000B648D">
            <w:pPr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 xml:space="preserve">How will this be measured? </w:t>
            </w:r>
          </w:p>
          <w:p w14:paraId="4B76F31E" w14:textId="77777777" w:rsidR="00417DC8" w:rsidRPr="0046508C" w:rsidRDefault="00417DC8" w:rsidP="000B648D">
            <w:pPr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</w:p>
          <w:p w14:paraId="2D599A92" w14:textId="77777777" w:rsidR="00417DC8" w:rsidRPr="0046508C" w:rsidRDefault="00417DC8" w:rsidP="000B648D">
            <w:pPr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</w:p>
          <w:p w14:paraId="618B9041" w14:textId="0565AFFB" w:rsidR="00417DC8" w:rsidRPr="0046508C" w:rsidRDefault="00417DC8" w:rsidP="000B648D">
            <w:pPr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DO</w:t>
            </w:r>
            <w:r w:rsidR="00AA1985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:</w:t>
            </w:r>
          </w:p>
          <w:p w14:paraId="4229F6D0" w14:textId="7A155429" w:rsidR="00417DC8" w:rsidRPr="0046508C" w:rsidRDefault="00417DC8" w:rsidP="000B648D">
            <w:pPr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 xml:space="preserve">Carry out the plan as outlined above; note your observations and collect your measurements </w:t>
            </w:r>
          </w:p>
          <w:p w14:paraId="5EEE644D" w14:textId="291CEFB9" w:rsidR="00417DC8" w:rsidRPr="0046508C" w:rsidRDefault="00417DC8" w:rsidP="000B648D">
            <w:pPr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STUDY</w:t>
            </w:r>
            <w:r w:rsidR="00AA1985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:</w:t>
            </w:r>
          </w:p>
          <w:p w14:paraId="7A8AB689" w14:textId="43518586" w:rsidR="00417DC8" w:rsidRPr="0046508C" w:rsidRDefault="00417DC8" w:rsidP="000B648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>Was the cycle carried out as planned?   ⁪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A1985">
              <w:rPr>
                <w:rFonts w:ascii="Arial" w:hAnsi="Arial" w:cs="Arial"/>
                <w:sz w:val="24"/>
                <w:szCs w:val="24"/>
                <w:lang w:eastAsia="zh-CN"/>
              </w:rPr>
            </w:r>
            <w:r w:rsidR="00AA1985">
              <w:rPr>
                <w:rFonts w:ascii="Arial" w:hAnsi="Arial" w:cs="Arial"/>
                <w:sz w:val="24"/>
                <w:szCs w:val="24"/>
                <w:lang w:eastAsia="zh-CN"/>
              </w:rPr>
              <w:fldChar w:fldCharType="separate"/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fldChar w:fldCharType="end"/>
            </w:r>
            <w:bookmarkEnd w:id="0"/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Yes ⁪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A1985">
              <w:rPr>
                <w:rFonts w:ascii="Arial" w:hAnsi="Arial" w:cs="Arial"/>
                <w:sz w:val="24"/>
                <w:szCs w:val="24"/>
                <w:lang w:eastAsia="zh-CN"/>
              </w:rPr>
            </w:r>
            <w:r w:rsidR="00AA1985">
              <w:rPr>
                <w:rFonts w:ascii="Arial" w:hAnsi="Arial" w:cs="Arial"/>
                <w:sz w:val="24"/>
                <w:szCs w:val="24"/>
                <w:lang w:eastAsia="zh-CN"/>
              </w:rPr>
              <w:fldChar w:fldCharType="separate"/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No</w:t>
            </w:r>
          </w:p>
          <w:p w14:paraId="36899A6F" w14:textId="77777777" w:rsidR="00417DC8" w:rsidRPr="0046508C" w:rsidRDefault="00417DC8" w:rsidP="000B648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>What did you observe (expected and unexpected findings)?</w:t>
            </w:r>
          </w:p>
          <w:p w14:paraId="57F6671E" w14:textId="77777777" w:rsidR="00417DC8" w:rsidRPr="0046508C" w:rsidRDefault="00417DC8" w:rsidP="000B648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22DEDF17" w14:textId="77777777" w:rsidR="00417DC8" w:rsidRPr="0046508C" w:rsidRDefault="00417DC8" w:rsidP="000B648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5B212C20" w14:textId="297C2D3D" w:rsidR="00417DC8" w:rsidRPr="0046508C" w:rsidRDefault="00417DC8" w:rsidP="000B648D">
            <w:pPr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>Did the results match your predictions?   ⁪ ⁪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A1985">
              <w:rPr>
                <w:rFonts w:ascii="Arial" w:hAnsi="Arial" w:cs="Arial"/>
                <w:sz w:val="24"/>
                <w:szCs w:val="24"/>
                <w:lang w:eastAsia="zh-CN"/>
              </w:rPr>
            </w:r>
            <w:r w:rsidR="00AA1985">
              <w:rPr>
                <w:rFonts w:ascii="Arial" w:hAnsi="Arial" w:cs="Arial"/>
                <w:sz w:val="24"/>
                <w:szCs w:val="24"/>
                <w:lang w:eastAsia="zh-CN"/>
              </w:rPr>
              <w:fldChar w:fldCharType="separate"/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fldChar w:fldCharType="end"/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Yes ⁪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A1985">
              <w:rPr>
                <w:rFonts w:ascii="Arial" w:hAnsi="Arial" w:cs="Arial"/>
                <w:sz w:val="24"/>
                <w:szCs w:val="24"/>
                <w:lang w:eastAsia="zh-CN"/>
              </w:rPr>
            </w:r>
            <w:r w:rsidR="00AA1985">
              <w:rPr>
                <w:rFonts w:ascii="Arial" w:hAnsi="Arial" w:cs="Arial"/>
                <w:sz w:val="24"/>
                <w:szCs w:val="24"/>
                <w:lang w:eastAsia="zh-CN"/>
              </w:rPr>
              <w:fldChar w:fldCharType="separate"/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fldChar w:fldCharType="end"/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No</w:t>
            </w:r>
          </w:p>
          <w:p w14:paraId="22A6BF5D" w14:textId="77777777" w:rsidR="00417DC8" w:rsidRPr="0046508C" w:rsidRDefault="00417DC8" w:rsidP="000B648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>What does the information collected tell you (What did you learn)?</w:t>
            </w:r>
          </w:p>
          <w:p w14:paraId="7208104C" w14:textId="77777777" w:rsidR="00417DC8" w:rsidRPr="0046508C" w:rsidRDefault="00417DC8" w:rsidP="000B648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17DC8" w:rsidRPr="0046508C" w14:paraId="10D4DB39" w14:textId="77777777" w:rsidTr="00417DC8">
        <w:trPr>
          <w:trHeight w:val="935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5BD3" w14:textId="77777777" w:rsidR="00417DC8" w:rsidRPr="0046508C" w:rsidRDefault="00417DC8" w:rsidP="000B648D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b/>
                <w:color w:val="008000"/>
                <w:sz w:val="24"/>
                <w:szCs w:val="24"/>
                <w:lang w:eastAsia="zh-CN"/>
              </w:rPr>
              <w:t>ACT: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Decide to Abandon, Adapt, Adopt</w:t>
            </w:r>
          </w:p>
          <w:p w14:paraId="5C64AE14" w14:textId="1BE0428C" w:rsidR="00417DC8" w:rsidRPr="0046508C" w:rsidRDefault="00417DC8" w:rsidP="00417DC8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Adopt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>:  Select changes to implement on a larger scale and develop an implementation plan and plan for sustainability</w:t>
            </w:r>
            <w:r w:rsidR="00AA1985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  <w:p w14:paraId="1D771BFF" w14:textId="77777777" w:rsidR="00417DC8" w:rsidRPr="0046508C" w:rsidRDefault="00417DC8" w:rsidP="00417DC8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Abandon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>:  Discard this change idea and try a different one.</w:t>
            </w:r>
          </w:p>
          <w:p w14:paraId="7D79BA3C" w14:textId="77777777" w:rsidR="00417DC8" w:rsidRPr="0046508C" w:rsidRDefault="00417DC8" w:rsidP="00417DC8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6508C">
              <w:rPr>
                <w:rFonts w:ascii="Arial" w:hAnsi="Arial" w:cs="Arial"/>
                <w:sz w:val="24"/>
                <w:szCs w:val="24"/>
                <w:u w:val="single"/>
                <w:lang w:eastAsia="zh-CN"/>
              </w:rPr>
              <w:t>Adapt:</w:t>
            </w:r>
            <w:r w:rsidRPr="0046508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Improve the changes and continue testing plan. Describe what you will change in the next PDSA: 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28"/>
              <w:gridCol w:w="3629"/>
            </w:tblGrid>
            <w:tr w:rsidR="00417DC8" w:rsidRPr="0046508C" w14:paraId="028F1415" w14:textId="77777777" w:rsidTr="000B648D">
              <w:trPr>
                <w:trHeight w:val="235"/>
              </w:trPr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7D44" w14:textId="77777777" w:rsidR="00417DC8" w:rsidRPr="0046508C" w:rsidRDefault="00417DC8" w:rsidP="00AA1985">
                  <w:pPr>
                    <w:framePr w:hSpace="180" w:wrap="around" w:vAnchor="text" w:hAnchor="page" w:x="685" w:y="-267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D48214" w14:textId="1F4AAC65" w:rsidR="00417DC8" w:rsidRPr="0046508C" w:rsidRDefault="00417DC8" w:rsidP="00AA1985">
                  <w:pPr>
                    <w:framePr w:hSpace="180" w:wrap="around" w:vAnchor="text" w:hAnchor="page" w:x="685" w:y="-2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7DC8" w:rsidRPr="0046508C" w14:paraId="5806DCC4" w14:textId="77777777" w:rsidTr="000B648D"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22CD" w14:textId="77777777" w:rsidR="00417DC8" w:rsidRPr="0046508C" w:rsidRDefault="00417DC8" w:rsidP="00AA1985">
                  <w:pPr>
                    <w:framePr w:hSpace="180" w:wrap="around" w:vAnchor="text" w:hAnchor="page" w:x="685" w:y="-2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FDDCA7" w14:textId="77777777" w:rsidR="00417DC8" w:rsidRPr="0046508C" w:rsidRDefault="00417DC8" w:rsidP="00AA1985">
                  <w:pPr>
                    <w:framePr w:hSpace="180" w:wrap="around" w:vAnchor="text" w:hAnchor="page" w:x="685" w:y="-2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A502CD6" w14:textId="77777777" w:rsidR="00417DC8" w:rsidRPr="0046508C" w:rsidRDefault="00417DC8" w:rsidP="000B648D">
            <w:pPr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04FB82D5" w14:textId="77777777" w:rsidR="002B1B4F" w:rsidRDefault="002B1B4F"/>
    <w:sectPr w:rsidR="002B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1574"/>
    <w:multiLevelType w:val="hybridMultilevel"/>
    <w:tmpl w:val="64C2E3E4"/>
    <w:lvl w:ilvl="0" w:tplc="19BA7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C8"/>
    <w:rsid w:val="000A6990"/>
    <w:rsid w:val="002B1B4F"/>
    <w:rsid w:val="00417DC8"/>
    <w:rsid w:val="00A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D3BB"/>
  <w15:chartTrackingRefBased/>
  <w15:docId w15:val="{61DF99A8-37DD-4748-82CD-948F79E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C8"/>
    <w:pPr>
      <w:spacing w:line="300" w:lineRule="auto"/>
      <w:ind w:left="720"/>
      <w:contextualSpacing/>
    </w:pPr>
    <w:rPr>
      <w:sz w:val="21"/>
      <w:szCs w:val="21"/>
    </w:rPr>
  </w:style>
  <w:style w:type="table" w:styleId="TableGrid">
    <w:name w:val="Table Grid"/>
    <w:basedOn w:val="TableNormal"/>
    <w:rsid w:val="00417DC8"/>
    <w:pPr>
      <w:spacing w:after="0" w:line="240" w:lineRule="auto"/>
    </w:pPr>
    <w:rPr>
      <w:sz w:val="21"/>
      <w:szCs w:val="21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8bbe61-e102-443e-8098-2b236a9753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89DEDDAF0B43A36E1CBD4109AD1D" ma:contentTypeVersion="13" ma:contentTypeDescription="Create a new document." ma:contentTypeScope="" ma:versionID="3de4d97ca6d15f3e55f7a64416cc1db4">
  <xsd:schema xmlns:xsd="http://www.w3.org/2001/XMLSchema" xmlns:xs="http://www.w3.org/2001/XMLSchema" xmlns:p="http://schemas.microsoft.com/office/2006/metadata/properties" xmlns:ns2="df8bbe61-e102-443e-8098-2b236a9753eb" xmlns:ns3="dbddc4c7-43c5-40b0-a85d-5debe7970f37" targetNamespace="http://schemas.microsoft.com/office/2006/metadata/properties" ma:root="true" ma:fieldsID="ac4c748f12f12c215d4e47112bf9e8e7" ns2:_="" ns3:_="">
    <xsd:import namespace="df8bbe61-e102-443e-8098-2b236a9753eb"/>
    <xsd:import namespace="dbddc4c7-43c5-40b0-a85d-5debe7970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be61-e102-443e-8098-2b236a975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c4c7-43c5-40b0-a85d-5debe7970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57768-88A7-4B27-8383-6EA733F61EA8}">
  <ds:schemaRefs>
    <ds:schemaRef ds:uri="http://schemas.microsoft.com/office/2006/metadata/properties"/>
    <ds:schemaRef ds:uri="http://schemas.microsoft.com/office/infopath/2007/PartnerControls"/>
    <ds:schemaRef ds:uri="df8bbe61-e102-443e-8098-2b236a9753eb"/>
  </ds:schemaRefs>
</ds:datastoreItem>
</file>

<file path=customXml/itemProps2.xml><?xml version="1.0" encoding="utf-8"?>
<ds:datastoreItem xmlns:ds="http://schemas.openxmlformats.org/officeDocument/2006/customXml" ds:itemID="{90513D19-D920-4398-A040-3F2787B9E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3B3AD-BC7C-4A44-9B94-14A90F306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be61-e102-443e-8098-2b236a9753eb"/>
    <ds:schemaRef ds:uri="dbddc4c7-43c5-40b0-a85d-5debe797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Brown</dc:creator>
  <cp:keywords/>
  <dc:description/>
  <cp:lastModifiedBy>Korie Goff</cp:lastModifiedBy>
  <cp:revision>2</cp:revision>
  <dcterms:created xsi:type="dcterms:W3CDTF">2021-03-19T20:08:00Z</dcterms:created>
  <dcterms:modified xsi:type="dcterms:W3CDTF">2021-03-19T20:08:00Z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0x010100351589DEDDAF0B43A36E1CBD4109AD1D</vt:lpwstr>
  </property>
</Properties>
</file>